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DFEC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7F48DC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  <w:lang w:eastAsia="ro-RO"/>
        </w:rPr>
        <w:t xml:space="preserve">ANEXA nr. 3: </w:t>
      </w:r>
    </w:p>
    <w:p w14:paraId="4BFC53E6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3|pa1"/>
      <w:bookmarkEnd w:id="0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FORMULAR DE ÎNSCRIERE</w:t>
      </w:r>
    </w:p>
    <w:p w14:paraId="2A2B7F70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3|pa2"/>
      <w:bookmarkEnd w:id="1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Autoritatea sau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instituţia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publică: ....................................................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7F48DC" w:rsidRPr="007F48DC" w14:paraId="4C59F0A2" w14:textId="77777777" w:rsidTr="007F48D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C034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" w:name="do|ax3|pa3"/>
            <w:bookmarkEnd w:id="2"/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publică solicitată:</w:t>
            </w:r>
          </w:p>
          <w:p w14:paraId="540E86E5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Data organizării concursului:</w:t>
            </w:r>
          </w:p>
        </w:tc>
      </w:tr>
      <w:tr w:rsidR="007F48DC" w:rsidRPr="007F48DC" w14:paraId="7F9239D6" w14:textId="77777777" w:rsidTr="007F48D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50D7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candidatului:</w:t>
            </w:r>
          </w:p>
          <w:p w14:paraId="633727B6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Datele de contact ale candidatului (se utilizează pentru comunicarea cu privire la concurs):</w:t>
            </w:r>
          </w:p>
          <w:p w14:paraId="55FB68A0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Adresa:</w:t>
            </w:r>
          </w:p>
          <w:p w14:paraId="28E9B777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E-mail:</w:t>
            </w:r>
          </w:p>
          <w:p w14:paraId="293014F1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Telefon:</w:t>
            </w:r>
          </w:p>
          <w:p w14:paraId="34A02AAF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Fax:</w:t>
            </w:r>
          </w:p>
        </w:tc>
      </w:tr>
      <w:tr w:rsidR="007F48DC" w:rsidRPr="007F48DC" w14:paraId="47742BCB" w14:textId="77777777" w:rsidTr="007F48D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1C4C6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Studii generale </w:t>
            </w:r>
            <w:proofErr w:type="spellStart"/>
            <w:r w:rsidRPr="007F4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de specialitate:</w:t>
            </w:r>
          </w:p>
          <w:p w14:paraId="4FA6A77C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Studii medii liceale sau postliceale:</w:t>
            </w:r>
          </w:p>
        </w:tc>
      </w:tr>
      <w:tr w:rsidR="007F48DC" w:rsidRPr="007F48DC" w14:paraId="5290D736" w14:textId="77777777" w:rsidTr="00686A78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EC3A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3|pa4"/>
            <w:bookmarkEnd w:id="3"/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352F9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F57E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C9117A" w:rsidRPr="007F48DC" w14:paraId="712F9F29" w14:textId="77777777" w:rsidTr="00686A78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8EEA7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8565B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5CB29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86A78" w:rsidRPr="007F48DC" w14:paraId="6B42BD86" w14:textId="77777777" w:rsidTr="00686A78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8F644" w14:textId="77777777" w:rsidR="00686A78" w:rsidRPr="007F48DC" w:rsidRDefault="00686A78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C66D3" w14:textId="77777777" w:rsidR="00686A78" w:rsidRPr="007F48DC" w:rsidRDefault="00686A78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15124" w14:textId="77777777" w:rsidR="00686A78" w:rsidRPr="007F48DC" w:rsidRDefault="00686A78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9117A" w:rsidRPr="007F48DC" w14:paraId="609599F8" w14:textId="77777777" w:rsidTr="00686A78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0A877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B8B3D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96ADF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00C62B69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" w:name="do|ax3|pa5"/>
      <w:bookmarkEnd w:id="4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Studii superioare de scurtă durată: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7F48DC" w:rsidRPr="007F48DC" w14:paraId="0C6CE546" w14:textId="77777777" w:rsidTr="00C9117A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0D45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5" w:name="do|ax3|pa6"/>
            <w:bookmarkEnd w:id="5"/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FDC4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0426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7F48DC" w:rsidRPr="007F48DC" w14:paraId="42244585" w14:textId="77777777" w:rsidTr="00C9117A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45C23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F7CE9" w14:textId="77777777" w:rsidR="007F48DC" w:rsidRPr="007F48DC" w:rsidRDefault="007F48D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7DA73" w14:textId="77777777" w:rsidR="007F48DC" w:rsidRPr="007F48DC" w:rsidRDefault="007F48D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86A78" w:rsidRPr="007F48DC" w14:paraId="1980D550" w14:textId="77777777" w:rsidTr="00C9117A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563C" w14:textId="77777777" w:rsidR="00686A78" w:rsidRPr="007F48DC" w:rsidRDefault="00686A78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9F9E9" w14:textId="77777777" w:rsidR="00686A78" w:rsidRPr="007F48DC" w:rsidRDefault="00686A78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4FBC" w14:textId="77777777" w:rsidR="00686A78" w:rsidRPr="007F48DC" w:rsidRDefault="00686A78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9117A" w:rsidRPr="007F48DC" w14:paraId="76E515CF" w14:textId="77777777" w:rsidTr="00C9117A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BC8E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848DC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FFF62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9117A" w:rsidRPr="007F48DC" w14:paraId="6052790A" w14:textId="77777777" w:rsidTr="00C9117A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EC756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1F5CC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F7EDB" w14:textId="77777777" w:rsidR="00C9117A" w:rsidRPr="007F48DC" w:rsidRDefault="00C9117A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731104F6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" w:name="do|ax3|pa7"/>
      <w:bookmarkEnd w:id="6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Studii superioare de lungă durată: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7F48DC" w:rsidRPr="007F48DC" w14:paraId="76962A28" w14:textId="77777777" w:rsidTr="0002178C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425B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7" w:name="do|ax3|pa8"/>
            <w:bookmarkEnd w:id="7"/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99F7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6AC8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02178C" w:rsidRPr="007F48DC" w14:paraId="40C9E6F5" w14:textId="77777777" w:rsidTr="0002178C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E5F7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7055A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5389F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2178C" w:rsidRPr="007F48DC" w14:paraId="1DFF8362" w14:textId="77777777" w:rsidTr="0002178C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074E5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13C60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5F7C8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2178C" w:rsidRPr="007F48DC" w14:paraId="23E8BDF1" w14:textId="77777777" w:rsidTr="0002178C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7FD5E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FB720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0EE0A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52669046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" w:name="do|ax3|pa9"/>
      <w:bookmarkEnd w:id="8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Studii postuniversitare, masterat sau doctorat: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7F48DC" w:rsidRPr="007F48DC" w14:paraId="2F0B5E37" w14:textId="77777777" w:rsidTr="00686A78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A3AC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9" w:name="do|ax3|pa10"/>
            <w:bookmarkEnd w:id="9"/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D9F2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F84D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686A78" w:rsidRPr="007F48DC" w14:paraId="48583379" w14:textId="77777777" w:rsidTr="00686A78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CB887" w14:textId="77777777" w:rsidR="00686A78" w:rsidRPr="007F48DC" w:rsidRDefault="00686A78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FE53E" w14:textId="77777777" w:rsidR="00686A78" w:rsidRPr="007F48DC" w:rsidRDefault="00686A78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A38F7" w14:textId="77777777" w:rsidR="00686A78" w:rsidRPr="007F48DC" w:rsidRDefault="00686A78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686A78" w:rsidRPr="007F48DC" w14:paraId="7EB7E0E3" w14:textId="77777777" w:rsidTr="00686A78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04884" w14:textId="77777777" w:rsidR="00686A78" w:rsidRPr="007F48DC" w:rsidRDefault="00686A78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AD196" w14:textId="77777777" w:rsidR="00686A78" w:rsidRPr="007F48DC" w:rsidRDefault="00686A78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734F8" w14:textId="77777777" w:rsidR="00686A78" w:rsidRPr="007F48DC" w:rsidRDefault="00686A78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02178C" w:rsidRPr="007F48DC" w14:paraId="0934DEDA" w14:textId="77777777" w:rsidTr="00686A78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12FC8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2FB4C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F852C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52F01464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" w:name="do|ax3|pa11"/>
      <w:bookmarkEnd w:id="10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Alte tipuri de studii: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7F48DC" w:rsidRPr="007F48DC" w14:paraId="6FCF5DC1" w14:textId="77777777" w:rsidTr="0002178C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22C8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1" w:name="do|ax3|pa12"/>
            <w:bookmarkEnd w:id="11"/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466B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6911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02178C" w:rsidRPr="007F48DC" w14:paraId="25B509C6" w14:textId="77777777" w:rsidTr="0002178C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EED02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72A49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E1414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02178C" w:rsidRPr="007F48DC" w14:paraId="5361E935" w14:textId="77777777" w:rsidTr="0002178C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F73F3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010AA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C0613" w14:textId="77777777" w:rsidR="0002178C" w:rsidRPr="007F48DC" w:rsidRDefault="0002178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02178C" w:rsidRPr="007F48DC" w14:paraId="617F420A" w14:textId="77777777" w:rsidTr="0002178C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E0C41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8E91D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3CCA8" w14:textId="77777777" w:rsidR="0002178C" w:rsidRPr="007F48DC" w:rsidRDefault="0002178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506776A3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2" w:name="do|ax3|pa13"/>
      <w:bookmarkEnd w:id="12"/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Limbi străine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eastAsia="ro-RO"/>
        </w:rPr>
        <w:t>1)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7F48DC" w:rsidRPr="007F48DC" w14:paraId="58F35246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3145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3" w:name="do|ax3|pa14"/>
            <w:bookmarkEnd w:id="13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Limba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E6AE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Scris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670B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Citit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F5EC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Vorbit</w:t>
            </w:r>
          </w:p>
        </w:tc>
      </w:tr>
      <w:tr w:rsidR="00C9117A" w:rsidRPr="007F48DC" w14:paraId="51ECDB5E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B2294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A382B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9B07F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4E11C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C9117A" w:rsidRPr="007F48DC" w14:paraId="41B4E99E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76903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458D4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09477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C3C60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C9117A" w:rsidRPr="007F48DC" w14:paraId="658A9412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06FDA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FD530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267DC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71919" w14:textId="77777777" w:rsidR="00C9117A" w:rsidRPr="007F48DC" w:rsidRDefault="00C9117A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45F0F6F3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Cunoştinţe</w:t>
      </w:r>
      <w:proofErr w:type="spellEnd"/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 xml:space="preserve"> operare calculator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eastAsia="ro-RO"/>
        </w:rPr>
        <w:t>2)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:</w:t>
      </w:r>
    </w:p>
    <w:p w14:paraId="483EA6C3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3|pa16"/>
      <w:bookmarkEnd w:id="14"/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Cariera profesională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eastAsia="ro-RO"/>
        </w:rPr>
        <w:t>3)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7F48DC" w:rsidRPr="007F48DC" w14:paraId="158E46FB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0628E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5" w:name="do|ax3|pa17"/>
            <w:bookmarkEnd w:id="15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A1A7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342C3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4E412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Principalele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responsabilităţi</w:t>
            </w:r>
            <w:proofErr w:type="spellEnd"/>
          </w:p>
        </w:tc>
      </w:tr>
      <w:tr w:rsidR="00927384" w:rsidRPr="007F48DC" w14:paraId="0777EE92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2AB6" w14:textId="77777777" w:rsidR="00927384" w:rsidRPr="007F48DC" w:rsidRDefault="00927384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A5692" w14:textId="77777777" w:rsidR="00927384" w:rsidRPr="007F48DC" w:rsidRDefault="00927384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7D956" w14:textId="77777777" w:rsidR="00927384" w:rsidRPr="007F48DC" w:rsidRDefault="00927384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977DC" w14:textId="77777777" w:rsidR="00927384" w:rsidRPr="007F48DC" w:rsidRDefault="00927384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27384" w:rsidRPr="007F48DC" w14:paraId="6DC178EB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7DB92" w14:textId="77777777" w:rsidR="00927384" w:rsidRPr="007F48DC" w:rsidRDefault="00927384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F21F1" w14:textId="77777777" w:rsidR="00927384" w:rsidRPr="007F48DC" w:rsidRDefault="00927384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5F357" w14:textId="77777777" w:rsidR="00927384" w:rsidRPr="007F48DC" w:rsidRDefault="00927384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533CF" w14:textId="77777777" w:rsidR="00927384" w:rsidRPr="007F48DC" w:rsidRDefault="00927384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45925" w:rsidRPr="007F48DC" w14:paraId="33A783DD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E744D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08258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531AC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F8D2C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27384" w:rsidRPr="007F48DC" w14:paraId="4094271C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5827B" w14:textId="77777777" w:rsidR="00927384" w:rsidRPr="007F48DC" w:rsidRDefault="00927384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B648E" w14:textId="77777777" w:rsidR="00927384" w:rsidRPr="007F48DC" w:rsidRDefault="00927384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D5415" w14:textId="77777777" w:rsidR="00927384" w:rsidRPr="007F48DC" w:rsidRDefault="00927384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F81D2" w14:textId="77777777" w:rsidR="00927384" w:rsidRPr="007F48DC" w:rsidRDefault="00927384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36F9C9A9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" w:name="do|ax3|pa18"/>
      <w:bookmarkEnd w:id="16"/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Detalii despre ultimul loc de muncă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eastAsia="ro-RO"/>
        </w:rPr>
        <w:t>4)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:</w:t>
      </w:r>
    </w:p>
    <w:p w14:paraId="27BA3096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3|pa19"/>
      <w:bookmarkEnd w:id="17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1...................................................................................................</w:t>
      </w:r>
    </w:p>
    <w:p w14:paraId="2CE6BC51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3|pa20"/>
      <w:bookmarkEnd w:id="18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2...................................................................................................</w:t>
      </w:r>
    </w:p>
    <w:p w14:paraId="2AD33064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9" w:name="do|ax3|pa21"/>
      <w:bookmarkEnd w:id="19"/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lastRenderedPageBreak/>
        <w:t>Persoane de contact pentru recomandări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vertAlign w:val="superscript"/>
          <w:lang w:eastAsia="ro-RO"/>
        </w:rPr>
        <w:t>5)</w:t>
      </w:r>
      <w:r w:rsidRPr="007F48DC">
        <w:rPr>
          <w:rFonts w:ascii="Verdana" w:eastAsia="Times New Roman" w:hAnsi="Verdana" w:cs="Times New Roman"/>
          <w:b/>
          <w:bCs/>
          <w:shd w:val="clear" w:color="auto" w:fill="D3D3D3"/>
          <w:lang w:eastAsia="ro-RO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7F48DC" w:rsidRPr="007F48DC" w14:paraId="5BD34C30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3251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0" w:name="do|ax3|pa22"/>
            <w:bookmarkEnd w:id="20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F390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C69E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43C9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telefon</w:t>
            </w:r>
          </w:p>
        </w:tc>
      </w:tr>
      <w:tr w:rsidR="00145925" w:rsidRPr="007F48DC" w14:paraId="169DD841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ECAC4" w14:textId="77777777" w:rsidR="00145925" w:rsidRPr="007F48DC" w:rsidRDefault="00145925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570B6" w14:textId="77777777" w:rsidR="00145925" w:rsidRPr="007F48DC" w:rsidRDefault="00145925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1AFBE" w14:textId="77777777" w:rsidR="00145925" w:rsidRPr="007F48DC" w:rsidRDefault="00145925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FB34A" w14:textId="77777777" w:rsidR="00145925" w:rsidRPr="007F48DC" w:rsidRDefault="00145925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145925" w:rsidRPr="007F48DC" w14:paraId="7C71D944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AEC27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2592E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3F85A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B68D7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45925" w:rsidRPr="007F48DC" w14:paraId="444B5257" w14:textId="77777777" w:rsidTr="007F48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4DEC8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38BC1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53092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397D" w14:textId="77777777" w:rsidR="00145925" w:rsidRPr="007F48DC" w:rsidRDefault="00145925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48DC" w:rsidRPr="007F48DC" w14:paraId="3463FEE5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88AD6" w14:textId="77777777" w:rsidR="007F48DC" w:rsidRPr="007F48DC" w:rsidRDefault="007F48DC" w:rsidP="007F4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bookmarkStart w:id="21" w:name="do|ax3|pa23"/>
            <w:bookmarkEnd w:id="21"/>
            <w:proofErr w:type="spellStart"/>
            <w:r w:rsidRPr="007F4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Declaraţii</w:t>
            </w:r>
            <w:proofErr w:type="spellEnd"/>
            <w:r w:rsidRPr="007F4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pe propria răspundere</w:t>
            </w:r>
            <w:r w:rsidRPr="007F4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vertAlign w:val="superscript"/>
                <w:lang w:eastAsia="ro-RO"/>
              </w:rPr>
              <w:t>6)</w:t>
            </w:r>
          </w:p>
          <w:p w14:paraId="74B31525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Subsemnatul/a, ........................................., legitimat/ă cu CI/BI, seria ......, numărul ................, eliberat/ă de .................. la data de ................,</w:t>
            </w:r>
          </w:p>
          <w:p w14:paraId="153F31BE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cunoscând prevederile art. 465 alin. (1) lit. i) din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Ordonanţa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urgenţă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Guvernului nr. </w:t>
            </w:r>
            <w:hyperlink r:id="rId4" w:history="1">
              <w:r w:rsidRPr="007F48DC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57/2019</w:t>
              </w:r>
            </w:hyperlink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privind Codul administrativ, cu modificările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completările ulterioare, declar pe propria răspundere că:</w:t>
            </w:r>
          </w:p>
        </w:tc>
      </w:tr>
      <w:tr w:rsidR="007F48DC" w:rsidRPr="007F48DC" w14:paraId="6C94F2B5" w14:textId="77777777" w:rsidTr="0014592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6BDB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mi-a fost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BA80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3A9C7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7F48DC" w:rsidRPr="007F48DC" w14:paraId="221669A5" w14:textId="77777777" w:rsidTr="0014592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00B88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nu mi-a fost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72AF6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7EEF0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7F48DC" w:rsidRPr="007F48DC" w14:paraId="300E95DC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FAD77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interzis dreptul de a ocupa o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publică sau de a exercita profesia ori activitatea, prin hotărâre judecătorească definitivă, în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condiţiile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legii.</w:t>
            </w:r>
          </w:p>
        </w:tc>
      </w:tr>
      <w:tr w:rsidR="007F48DC" w:rsidRPr="007F48DC" w14:paraId="6DBCC8E3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7D46A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Cunoscând prevederile art. 465 alin. (1) lit. j) din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Ordonanţa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urgenţă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Guvernului nr. </w:t>
            </w:r>
            <w:hyperlink r:id="rId5" w:history="1">
              <w:r w:rsidRPr="007F48DC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57/2019</w:t>
              </w:r>
            </w:hyperlink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, cu modificările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completările ulterioare, declar pe propria răspundere că în ultimii 3 ani:</w:t>
            </w:r>
          </w:p>
        </w:tc>
      </w:tr>
      <w:tr w:rsidR="007F48DC" w:rsidRPr="007F48DC" w14:paraId="2C13EE4C" w14:textId="77777777" w:rsidTr="0014592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9942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am fost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6F4A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18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3C88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destituit/ă dintr-o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publică,</w:t>
            </w:r>
          </w:p>
        </w:tc>
      </w:tr>
      <w:tr w:rsidR="007F48DC" w:rsidRPr="007F48DC" w14:paraId="7BC06C54" w14:textId="77777777" w:rsidTr="007F48DC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998A1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nu am fost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102BF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444E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7F48DC" w:rsidRPr="007F48DC" w14:paraId="0BB143CE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C66F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/sau</w:t>
            </w:r>
          </w:p>
        </w:tc>
      </w:tr>
      <w:tr w:rsidR="007F48DC" w:rsidRPr="007F48DC" w14:paraId="16742410" w14:textId="77777777" w:rsidTr="0014592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E125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mi-a încetat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421D4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18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2B69C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contractul individual de muncă</w:t>
            </w:r>
          </w:p>
        </w:tc>
      </w:tr>
      <w:tr w:rsidR="007F48DC" w:rsidRPr="007F48DC" w14:paraId="3F006BE4" w14:textId="77777777" w:rsidTr="007F48DC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845CB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nu mi-a încetat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A3743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0039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7F48DC" w:rsidRPr="007F48DC" w14:paraId="0EC76416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D3DC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pentru motive disciplinare.</w:t>
            </w:r>
          </w:p>
        </w:tc>
      </w:tr>
      <w:tr w:rsidR="007F48DC" w:rsidRPr="007F48DC" w14:paraId="392D2B28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74635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Cunoscând prevederile art. 465 alin. (1) lit. k) din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Ordonanţa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urgenţă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Guvernului nr. </w:t>
            </w:r>
            <w:hyperlink r:id="rId6" w:history="1">
              <w:r w:rsidRPr="007F48DC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57/2019</w:t>
              </w:r>
            </w:hyperlink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, cu modificările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completările ulterioare, declar pe propria răspundere că:</w:t>
            </w:r>
          </w:p>
        </w:tc>
      </w:tr>
      <w:tr w:rsidR="007F48DC" w:rsidRPr="007F48DC" w14:paraId="1E5C18A9" w14:textId="77777777" w:rsidTr="0014592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D7773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am fost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C290F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FD35C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7F48DC" w:rsidRPr="007F48DC" w14:paraId="1980F620" w14:textId="77777777" w:rsidTr="00145925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D3A0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nu am fost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57EDC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0A0AD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7F48DC" w:rsidRPr="007F48DC" w14:paraId="5052D28A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E4F9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lucrător al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Securităţii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sau colaborator al acesteia, în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condiţiile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prevăzute de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legislaţia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specifică.</w:t>
            </w: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7)</w:t>
            </w:r>
          </w:p>
        </w:tc>
      </w:tr>
      <w:tr w:rsidR="007F48DC" w:rsidRPr="007F48DC" w14:paraId="52CEC266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C6CF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Cunoscând prevederile art. 4 pct. 2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11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art. 6 alin. (1) lit. a) din Regulamentul (UE) </w:t>
            </w:r>
            <w:hyperlink r:id="rId7" w:history="1">
              <w:r w:rsidRPr="007F48DC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2016/679</w:t>
              </w:r>
            </w:hyperlink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 Parlamentului European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 Consiliului din 27 aprilie 2016 privind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protecţia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persoanelor fizice în ceea ce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priveşte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prelucrarea datelor cu caracter personal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privind libera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circulaţie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acestor date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abrogare a Directivei </w:t>
            </w:r>
            <w:hyperlink r:id="rId8" w:history="1">
              <w:r w:rsidRPr="007F48DC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95/46/CE</w:t>
              </w:r>
            </w:hyperlink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(Regulamentul general privind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protecţia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datelor), în ceea ce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priveşte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cu privire la prelucrarea datelor cu caracter personal</w:t>
            </w: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8)</w:t>
            </w: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 declar următoarele:</w:t>
            </w:r>
          </w:p>
        </w:tc>
      </w:tr>
      <w:tr w:rsidR="007F48DC" w:rsidRPr="007F48DC" w14:paraId="27509001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49CAB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2F41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014C984B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14377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6028D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7A0CB06B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2A25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 privire la transmiterea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informaţiilor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documentelor, inclusiv datelor cu caracter personal necesare îndeplinirii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atribuţiilor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membrilor comisiei de concurs, membrilor comisiei de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soluţionare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contestaţiilor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ale secretarului, în format electronic;</w:t>
            </w:r>
          </w:p>
        </w:tc>
      </w:tr>
      <w:tr w:rsidR="007F48DC" w:rsidRPr="007F48DC" w14:paraId="3277F5AB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902AA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80F18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2BD0CAFD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874D1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4BA5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4704AF47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21C8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organizatoare a concursului să solicite organelor abilitate în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condiţiile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legii extrasul de pe cazierul judiciar cu scopul angajării, cunoscând că pot reveni oricând asupra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consimţământului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acordat prin prezenta;</w:t>
            </w:r>
          </w:p>
        </w:tc>
      </w:tr>
      <w:tr w:rsidR="007F48DC" w:rsidRPr="007F48DC" w14:paraId="6ADEC9E4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5046C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75D9B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4805992D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40DB6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EFE2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30D42853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238A7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organizatoare a concursului să solicite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Agenţiei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Naţionale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Funcţionarilor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Publici extrasul de pe cazierul administrativ cu scopul constituirii dosarului de concurs/examen în vederea promovării, cunoscând că pot reveni oricând asupra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consimţământului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acordat prin prezenta;*)</w:t>
            </w:r>
          </w:p>
        </w:tc>
      </w:tr>
      <w:tr w:rsidR="007F48DC" w:rsidRPr="007F48DC" w14:paraId="793A3A57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BC0D5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18C91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7BF083DF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D0721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6091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7C84482C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0031D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 privire la prelucrarea ulterioară a datelor cu caracter personal în scopuri statistice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cercetare;</w:t>
            </w:r>
          </w:p>
        </w:tc>
      </w:tr>
      <w:tr w:rsidR="007F48DC" w:rsidRPr="007F48DC" w14:paraId="6376670C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1BB9D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76B25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3CC498FB" w14:textId="77777777" w:rsidTr="00145925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13E5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41E8A" w14:textId="77777777" w:rsidR="007F48DC" w:rsidRPr="007F48DC" w:rsidRDefault="007F48DC" w:rsidP="007F4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7F48DC" w:rsidRPr="007F48DC" w14:paraId="3CEB077D" w14:textId="77777777" w:rsidTr="007F48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DB0F8" w14:textId="77777777" w:rsidR="007F48DC" w:rsidRPr="007F48DC" w:rsidRDefault="007F48DC" w:rsidP="007F4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să primesc pe adresa de e-mail indicată materiale de informare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promovare cu privire la activitatea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instituţiei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organizatoare a concursului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la domeniul </w:t>
            </w:r>
            <w:proofErr w:type="spellStart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funcţiei</w:t>
            </w:r>
            <w:proofErr w:type="spellEnd"/>
            <w:r w:rsidRPr="007F48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publice.</w:t>
            </w:r>
          </w:p>
        </w:tc>
      </w:tr>
    </w:tbl>
    <w:p w14:paraId="1F8B27BF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o-RO"/>
        </w:rPr>
      </w:pPr>
      <w:bookmarkStart w:id="22" w:name="do|ax3|pa24"/>
      <w:bookmarkEnd w:id="22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Cunoscând prevederile art. 326 din </w:t>
      </w:r>
      <w:hyperlink r:id="rId9" w:history="1">
        <w:r w:rsidRPr="007F48DC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Codul penal</w:t>
        </w:r>
      </w:hyperlink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cu privire la falsul în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declaraţii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, declar pe propria răspundere că datele furnizate în acest formular sunt adevărate.</w:t>
      </w:r>
    </w:p>
    <w:p w14:paraId="38807BFD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3|pa25"/>
      <w:bookmarkEnd w:id="23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Data .........................</w:t>
      </w:r>
    </w:p>
    <w:p w14:paraId="34217C31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3|pa26"/>
      <w:bookmarkEnd w:id="24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Semnătura ..................................</w:t>
      </w:r>
    </w:p>
    <w:p w14:paraId="03A63121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x3|pa27"/>
      <w:bookmarkEnd w:id="25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_________</w:t>
      </w:r>
    </w:p>
    <w:p w14:paraId="19B783DA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3|pa28"/>
      <w:bookmarkEnd w:id="26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lastRenderedPageBreak/>
        <w:t xml:space="preserve">*)Se completează doar de către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candidaţii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la concursul de promovare pentru ocuparea unei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funcţii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publice de conducere vacante.</w:t>
      </w:r>
    </w:p>
    <w:p w14:paraId="3049F2E6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x3|pa29"/>
      <w:bookmarkEnd w:id="27"/>
      <w:r w:rsidRPr="007F48DC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1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)Se vor trece calificativele "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cunoştinţe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bază", "bine" sau "foarte bine"; calificativele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menţionate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corespund, în grila de autoevaluare a Cadrului european comun de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referinţă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pentru limbi străine, nivelurilor "utilizator elementar", "utilizator independent"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, respectiv, "utilizator experimentat".</w:t>
      </w:r>
    </w:p>
    <w:p w14:paraId="1FF83DF2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3|pa30"/>
      <w:bookmarkEnd w:id="28"/>
      <w:r w:rsidRPr="007F48DC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2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)Se va completa cu indicarea sistemelor de operare, editare sau orice alte categorii de programe IT pentru care există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competenţe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utilizare, precum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dacă este cazul, cu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informaţii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despre diplomele, certificatele sau alte documente relevante care atestă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deţinerea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respectivelor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competenţe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.</w:t>
      </w:r>
    </w:p>
    <w:p w14:paraId="116D1EF8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x3|pa31"/>
      <w:bookmarkEnd w:id="29"/>
      <w:r w:rsidRPr="007F48DC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3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)Se vor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menţiona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 ordine invers cronologică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informaţiile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despre activitatea profesională actuală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anterioară.</w:t>
      </w:r>
    </w:p>
    <w:p w14:paraId="2249D076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x3|pa32"/>
      <w:bookmarkEnd w:id="30"/>
      <w:r w:rsidRPr="007F48DC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4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)Se vor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menţiona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calificativele acordate la evaluarea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performanţelor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profesionale în ultimii 2 ani de activitate, dacă este cazul.</w:t>
      </w:r>
    </w:p>
    <w:p w14:paraId="04CEF379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x3|pa33"/>
      <w:bookmarkEnd w:id="31"/>
      <w:r w:rsidRPr="007F48DC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5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)Vor fi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menţionate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numele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prenumele, locul de muncă,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funcţia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numărul de telefon.</w:t>
      </w:r>
    </w:p>
    <w:p w14:paraId="125F09B4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x3|pa34"/>
      <w:bookmarkEnd w:id="32"/>
      <w:r w:rsidRPr="007F48DC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6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)Se va bifa cu "X" varianta de răspuns pentru care candidatul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îşi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asumă răspunderea declarării.</w:t>
      </w:r>
    </w:p>
    <w:p w14:paraId="63040053" w14:textId="77777777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x3|pa35"/>
      <w:bookmarkEnd w:id="33"/>
      <w:r w:rsidRPr="007F48DC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7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)Se va completa numai în cazul în care la dosar nu se depune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adeverinţa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care să ateste lipsa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calităţii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lucrător al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Securităţii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sau colaborator al acesteia, emisă în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condiţiile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prevăzute de </w:t>
      </w:r>
      <w:proofErr w:type="spellStart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legislaţia</w:t>
      </w:r>
      <w:proofErr w:type="spellEnd"/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specifică.</w:t>
      </w:r>
    </w:p>
    <w:p w14:paraId="2B8D6A5D" w14:textId="2E24E42B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x3|pa36"/>
      <w:bookmarkEnd w:id="34"/>
      <w:r w:rsidRPr="007F48DC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8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t>)Se va bifa cu "X" varianta de răspuns pentru care candidatul optează; pentru comunicarea electronică va fi folosită adresa de e-mail indicată de candidat în prezentul formular.</w:t>
      </w:r>
      <w:r w:rsidRPr="007F48DC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7F48DC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1B1EBD5F" wp14:editId="3948850C">
            <wp:extent cx="85725" cy="85725"/>
            <wp:effectExtent l="0" t="0" r="9525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57_0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8DC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21-iul-2020 anexa 3 modificat de Art. IV din </w:t>
      </w:r>
      <w:hyperlink r:id="rId11" w:anchor="do|ariv" w:tooltip="privind modificarea şi completarea Hotărârii Guvernului nr. 611/2008 pentru aprobarea normelor privind organizarea şi dezvoltarea carierei funcţionarilor publici (act publicat in M.Of. 638 din 21-iul-2020)" w:history="1">
        <w:proofErr w:type="spellStart"/>
        <w:r w:rsidRPr="007F48DC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Hotarirea</w:t>
        </w:r>
        <w:proofErr w:type="spellEnd"/>
        <w:r w:rsidRPr="007F48DC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 xml:space="preserve"> 546/2020</w:t>
        </w:r>
      </w:hyperlink>
      <w:r w:rsidRPr="007F48DC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6B362F13" w14:textId="49589D98" w:rsidR="007F48DC" w:rsidRPr="007F48DC" w:rsidRDefault="007F48DC" w:rsidP="007F4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35" w:name="do|ax4^A:725"/>
      <w:r w:rsidRPr="007F48DC">
        <w:rPr>
          <w:rFonts w:ascii="Verdana" w:eastAsia="Times New Roman" w:hAnsi="Verdana" w:cs="Times New Roman"/>
          <w:b/>
          <w:bCs/>
          <w:noProof/>
          <w:vanish/>
          <w:color w:val="333399"/>
          <w:lang w:eastAsia="ro-RO"/>
        </w:rPr>
        <w:drawing>
          <wp:inline distT="0" distB="0" distL="0" distR="0" wp14:anchorId="0553A461" wp14:editId="0E72133C">
            <wp:extent cx="95250" cy="95250"/>
            <wp:effectExtent l="0" t="0" r="0" b="0"/>
            <wp:docPr id="1" name="Imagin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^A:725|_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7F48DC">
        <w:rPr>
          <w:rFonts w:ascii="Verdana" w:eastAsia="Times New Roman" w:hAnsi="Verdana" w:cs="Times New Roman"/>
          <w:b/>
          <w:bCs/>
          <w:strike/>
          <w:vanish/>
          <w:color w:val="DC143C"/>
          <w:sz w:val="26"/>
          <w:szCs w:val="26"/>
          <w:lang w:eastAsia="ro-RO"/>
        </w:rPr>
        <w:t>ANEXA Nr. 4</w:t>
      </w:r>
      <w:r w:rsidRPr="007F48DC">
        <w:rPr>
          <w:rFonts w:ascii="Verdana" w:eastAsia="Times New Roman" w:hAnsi="Verdana" w:cs="Times New Roman"/>
          <w:b/>
          <w:bCs/>
          <w:strike/>
          <w:vanish/>
          <w:color w:val="DC143C"/>
          <w:sz w:val="26"/>
          <w:szCs w:val="26"/>
          <w:vertAlign w:val="superscript"/>
          <w:lang w:eastAsia="ro-RO"/>
        </w:rPr>
        <w:t>A</w:t>
      </w:r>
      <w:r w:rsidRPr="007F48DC">
        <w:rPr>
          <w:rFonts w:ascii="Verdana" w:eastAsia="Times New Roman" w:hAnsi="Verdana" w:cs="Times New Roman"/>
          <w:b/>
          <w:bCs/>
          <w:strike/>
          <w:vanish/>
          <w:color w:val="DC143C"/>
          <w:sz w:val="26"/>
          <w:szCs w:val="26"/>
          <w:lang w:eastAsia="ro-RO"/>
        </w:rPr>
        <w:t>:</w:t>
      </w:r>
    </w:p>
    <w:p w14:paraId="6DFBADA7" w14:textId="77777777" w:rsidR="0083018B" w:rsidRDefault="0083018B"/>
    <w:sectPr w:rsidR="0083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67"/>
    <w:rsid w:val="0002178C"/>
    <w:rsid w:val="00145925"/>
    <w:rsid w:val="00405467"/>
    <w:rsid w:val="00686A78"/>
    <w:rsid w:val="007521D6"/>
    <w:rsid w:val="007F48DC"/>
    <w:rsid w:val="0083018B"/>
    <w:rsid w:val="00927384"/>
    <w:rsid w:val="00C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8ED2"/>
  <w15:chartTrackingRefBased/>
  <w15:docId w15:val="{FE1CB059-5118-4C65-9B5C-6376DD7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F48DC"/>
    <w:rPr>
      <w:b/>
      <w:bCs/>
      <w:color w:val="333399"/>
      <w:u w:val="single"/>
    </w:rPr>
  </w:style>
  <w:style w:type="character" w:customStyle="1" w:styleId="ax1">
    <w:name w:val="ax1"/>
    <w:basedOn w:val="Fontdeparagrafimplicit"/>
    <w:rsid w:val="007F48DC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7F48DC"/>
  </w:style>
  <w:style w:type="character" w:customStyle="1" w:styleId="lego1">
    <w:name w:val="lego1"/>
    <w:basedOn w:val="Fontdeparagrafimplicit"/>
    <w:rsid w:val="007F48DC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axa1">
    <w:name w:val="ax_a1"/>
    <w:basedOn w:val="Fontdeparagrafimplicit"/>
    <w:rsid w:val="007F48DC"/>
    <w:rPr>
      <w:b/>
      <w:bCs/>
      <w:strike/>
      <w:color w:val="DC143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9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128073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47742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7046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79431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00751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79277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93901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0195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79598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10429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63697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6827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9967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7760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40811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3221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42418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6982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42965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27690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03088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80537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7884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1172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3721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9772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53497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96936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0258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1264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66202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8118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98257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52799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48467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74475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29131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na\sintact%204.0\cache\Legislatie\temp460334\12015837.htm" TargetMode="Externa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file:///C:\Users\Dana\sintact%204.0\cache\Legislatie\temp460334\12045068.htm" TargetMode="External"/><Relationship Id="rId12" Type="http://schemas.openxmlformats.org/officeDocument/2006/relationships/hyperlink" Target="file:///C:\Users\Dana\sintact%204.0\cache\Legislatie\temp460334\0011333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na\sintact%204.0\cache\Legislatie\temp460334\00202574.htm" TargetMode="External"/><Relationship Id="rId11" Type="http://schemas.openxmlformats.org/officeDocument/2006/relationships/hyperlink" Target="file:///C:\Users\Dana\sintact%204.0\cache\Legislatie\temp460334\00211057.htm" TargetMode="External"/><Relationship Id="rId5" Type="http://schemas.openxmlformats.org/officeDocument/2006/relationships/hyperlink" Target="file:///C:\Users\Dana\sintact%204.0\cache\Legislatie\temp460334\00202574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hyperlink" Target="file:///C:\Users\Dana\sintact%204.0\cache\Legislatie\temp460334\00202574.htm" TargetMode="External"/><Relationship Id="rId9" Type="http://schemas.openxmlformats.org/officeDocument/2006/relationships/hyperlink" Target="file:///C:\Users\Dana\sintact%204.0\cache\Legislatie\temp460334\0012408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1089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8</cp:revision>
  <dcterms:created xsi:type="dcterms:W3CDTF">2020-10-14T05:36:00Z</dcterms:created>
  <dcterms:modified xsi:type="dcterms:W3CDTF">2020-10-14T05:52:00Z</dcterms:modified>
</cp:coreProperties>
</file>